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166B" w14:textId="26009350" w:rsidR="00F436C6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764D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казенное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14:paraId="7F203B33" w14:textId="0D7E1D79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Жуланский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«Теремок»</w:t>
      </w:r>
    </w:p>
    <w:p w14:paraId="3A3D5478" w14:textId="7BA2676D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Кочковского района Новосибирской области</w:t>
      </w:r>
    </w:p>
    <w:p w14:paraId="2066CB38" w14:textId="228EEF40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07D1DCD" w14:textId="3AED1A1D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50F9FCE" w14:textId="33727070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85040EB" w14:textId="49D7551B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4E8CF90" w14:textId="526FB096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1D64C33" w14:textId="353614F9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6CF6321" w14:textId="0D1ADE8E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AD8A0E9" w14:textId="43A1F4BE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736FEA8" w14:textId="53D44082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0BB8E07" w14:textId="06444B02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4FE4281" w14:textId="2949F9E0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603C3E5" w14:textId="297EE08A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9967B1F" w14:textId="08B52BF5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05A9" wp14:editId="321DB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B187D" w14:textId="77777777" w:rsidR="00764DD0" w:rsidRPr="00764DD0" w:rsidRDefault="00764DD0" w:rsidP="00764DD0">
                            <w:pPr>
                              <w:pBdr>
                                <w:bottom w:val="single" w:sz="6" w:space="0" w:color="D6DDB9"/>
                              </w:pBd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D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Физкультурный досуг «Быстрее, выше сильнее»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405A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3B4B187D" w14:textId="77777777" w:rsidR="00764DD0" w:rsidRPr="00764DD0" w:rsidRDefault="00764DD0" w:rsidP="00764DD0">
                      <w:pPr>
                        <w:pBdr>
                          <w:bottom w:val="single" w:sz="6" w:space="0" w:color="D6DDB9"/>
                        </w:pBd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D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Физкультурный досуг «Быстрее, выше сильнее»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FE33C" w14:textId="6FCD35FB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E9CDF70" w14:textId="53348BE6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1E7E9F2" w14:textId="5906B843" w:rsid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1D7C9E3" w14:textId="43AEAB32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Составил:</w:t>
      </w:r>
    </w:p>
    <w:p w14:paraId="3FB94BEF" w14:textId="47122163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14:paraId="2ADF8787" w14:textId="1EEA6506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Буколова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Ирина Владимировна</w:t>
      </w:r>
    </w:p>
    <w:p w14:paraId="21325213" w14:textId="228373E7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80225F5" w14:textId="7576F4F4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FA02362" w14:textId="6D7A526C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8B8E1C3" w14:textId="37B9B84D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AE0403B" w14:textId="380D049B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6767ACF" w14:textId="6A52427F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0CDE02B" w14:textId="251DD040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CB0032" w14:textId="1DD32295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7E26C3F" w14:textId="545F769E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D565B0B" w14:textId="24EFB86C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B82D1CA" w14:textId="04B701F6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BD2EA18" w14:textId="656B8F9B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A7114EF" w14:textId="0F3CF6AF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0D05398" w14:textId="4323B4A7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BD63A9E" w14:textId="749391F7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C53B760" w14:textId="13E1BA6E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Жуланка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14:paraId="55B9C63B" w14:textId="20C9D6AD" w:rsidR="00764DD0" w:rsidRDefault="00764DD0" w:rsidP="00764D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2019 г.</w:t>
      </w:r>
    </w:p>
    <w:p w14:paraId="762EB089" w14:textId="77777777" w:rsidR="00764DD0" w:rsidRPr="00764DD0" w:rsidRDefault="00764DD0" w:rsidP="00F436C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14:paraId="3A8DEC79" w14:textId="77777777" w:rsidR="00F436C6" w:rsidRPr="00764DD0" w:rsidRDefault="00F436C6" w:rsidP="00F436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764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71B5C37B" w14:textId="497C3154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-повысить интерес </w:t>
      </w:r>
      <w:r w:rsidR="0076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образу жизни</w:t>
      </w:r>
      <w:r w:rsidR="0076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занятиям физической культурой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194A9B" w14:textId="77777777" w:rsidR="00F436C6" w:rsidRPr="00764DD0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764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64FFF24" w14:textId="77777777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14:paraId="15FBD1F6" w14:textId="77777777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спорту и физической культуре;</w:t>
      </w:r>
    </w:p>
    <w:p w14:paraId="78B28196" w14:textId="77777777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выдержку и внимание в играх и эстафетах;</w:t>
      </w:r>
    </w:p>
    <w:p w14:paraId="732252AC" w14:textId="77777777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радостное эмоциональное настроение.</w:t>
      </w:r>
    </w:p>
    <w:p w14:paraId="06CA8201" w14:textId="5CA66B63" w:rsidR="00F436C6" w:rsidRPr="00F436C6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магнитофон, секундомер, свисток, кегли, мячи, воздушные шары, обручи, 2 ведра, 2 таза</w:t>
      </w:r>
      <w:r w:rsid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бумага А4, швабра, гимнастические палки, тазы.</w:t>
      </w:r>
    </w:p>
    <w:p w14:paraId="21EA1B09" w14:textId="77777777" w:rsidR="00F436C6" w:rsidRPr="00764DD0" w:rsidRDefault="00F436C6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764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14:paraId="2D1BE45D" w14:textId="77777777" w:rsidR="00F436C6" w:rsidRPr="00F436C6" w:rsidRDefault="00F436C6" w:rsidP="00601F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 строятся на спортивной площадке детского сада.</w:t>
      </w:r>
    </w:p>
    <w:p w14:paraId="0A12AA45" w14:textId="0A62CA8C" w:rsidR="00F436C6" w:rsidRDefault="00F436C6" w:rsidP="00601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Здравствуйте, </w:t>
      </w:r>
      <w:r w:rsidR="0076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соревнований. Физкульт -привет!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рады видеть всех на спортивных соревнованиях! </w:t>
      </w:r>
      <w:r w:rsidR="0076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начать соревноваться мне нужны две команды, я сейчас буду загадывать загадки, тот кто первый ответит, будет в первой команде, остальные – во второй.</w:t>
      </w:r>
      <w:r w:rsidR="00FB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у нас есть две команды </w:t>
      </w:r>
      <w:r w:rsidR="00FB0481"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B0481"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="00FB0481"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«Доктор Айболит»</w:t>
      </w:r>
      <w:r w:rsid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вы </w:t>
      </w:r>
      <w:proofErr w:type="gramStart"/>
      <w:r w:rsid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каждой команды есть приветствие, вы готовы нам их сказать?</w:t>
      </w:r>
    </w:p>
    <w:p w14:paraId="0B0118A8" w14:textId="15295921" w:rsidR="009A66BB" w:rsidRPr="009A66BB" w:rsidRDefault="009A66BB" w:rsidP="00764D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Первый конкурс «Приветствие команд». </w:t>
      </w:r>
    </w:p>
    <w:p w14:paraId="6294B6AE" w14:textId="78AA41B1" w:rsidR="009A66BB" w:rsidRPr="009A66BB" w:rsidRDefault="009A66BB" w:rsidP="009A66B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Команда </w:t>
      </w:r>
      <w:r w:rsidRPr="009A66BB">
        <w:rPr>
          <w:b/>
          <w:bCs/>
          <w:color w:val="000000"/>
          <w:sz w:val="28"/>
          <w:szCs w:val="28"/>
        </w:rPr>
        <w:t>«</w:t>
      </w:r>
      <w:proofErr w:type="spellStart"/>
      <w:r w:rsidRPr="009A66BB">
        <w:rPr>
          <w:b/>
          <w:bCs/>
          <w:color w:val="000000"/>
          <w:sz w:val="28"/>
          <w:szCs w:val="28"/>
        </w:rPr>
        <w:t>Витаминка</w:t>
      </w:r>
      <w:proofErr w:type="spellEnd"/>
      <w:r w:rsidRPr="009A66BB">
        <w:rPr>
          <w:b/>
          <w:bCs/>
          <w:color w:val="000000"/>
          <w:sz w:val="28"/>
          <w:szCs w:val="28"/>
        </w:rPr>
        <w:t>»</w:t>
      </w:r>
      <w:r w:rsidRPr="009A66BB">
        <w:rPr>
          <w:color w:val="000000"/>
          <w:sz w:val="27"/>
          <w:szCs w:val="27"/>
        </w:rPr>
        <w:t xml:space="preserve"> </w:t>
      </w:r>
      <w:r w:rsidRPr="009A66BB">
        <w:rPr>
          <w:color w:val="000000"/>
          <w:sz w:val="27"/>
          <w:szCs w:val="27"/>
        </w:rPr>
        <w:t>К вам на встречу мы пришли.</w:t>
      </w:r>
    </w:p>
    <w:p w14:paraId="7E3111CA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Бодрость духа и веселье</w:t>
      </w:r>
    </w:p>
    <w:p w14:paraId="3B8477C1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собою принесли.</w:t>
      </w:r>
    </w:p>
    <w:p w14:paraId="63F30D3D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мы сможем, всё ответим</w:t>
      </w:r>
    </w:p>
    <w:p w14:paraId="7E4FCD19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Здоровей нас, нет на свете».</w:t>
      </w:r>
    </w:p>
    <w:p w14:paraId="03D8DB95" w14:textId="174F22ED" w:rsidR="009A66BB" w:rsidRDefault="009A66BB" w:rsidP="00764D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</w:t>
      </w:r>
      <w:r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«Доктор Айболит»</w:t>
      </w:r>
    </w:p>
    <w:p w14:paraId="033E9077" w14:textId="2BA524D4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«Айболит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14:paraId="1238C8AD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проиграть нам нельзя.</w:t>
      </w:r>
    </w:p>
    <w:p w14:paraId="2777451B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здоровье всё мы знаем</w:t>
      </w:r>
    </w:p>
    <w:p w14:paraId="25A2E664" w14:textId="77777777" w:rsidR="009A66BB" w:rsidRPr="009A66BB" w:rsidRDefault="009A66BB" w:rsidP="009A66B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66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9A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мест не пропускаем».</w:t>
      </w:r>
    </w:p>
    <w:p w14:paraId="51FB9FE2" w14:textId="55950CEC" w:rsidR="009A66BB" w:rsidRPr="009A66BB" w:rsidRDefault="009A66BB" w:rsidP="00601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Я прошу </w:t>
      </w:r>
      <w:proofErr w:type="gramStart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  всех</w:t>
      </w:r>
      <w:proofErr w:type="gramEnd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присесть, и правила игры послушать. Задания командам буду задавать, а жюри будет </w:t>
      </w:r>
      <w:proofErr w:type="gramStart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баллы  выставлять</w:t>
      </w:r>
      <w:proofErr w:type="gramEnd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(смайлики).</w:t>
      </w:r>
    </w:p>
    <w:p w14:paraId="091AC5A7" w14:textId="70C53061" w:rsidR="00F436C6" w:rsidRDefault="00F436C6" w:rsidP="00601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разминку. </w:t>
      </w:r>
    </w:p>
    <w:p w14:paraId="47945EB8" w14:textId="5118EE9B" w:rsidR="009A66BB" w:rsidRPr="009A66BB" w:rsidRDefault="009A66BB" w:rsidP="00764D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Второй конкурс – </w:t>
      </w:r>
      <w:proofErr w:type="gramStart"/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разминка :</w:t>
      </w:r>
      <w:proofErr w:type="gramEnd"/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игра «Да и  Нет».</w:t>
      </w:r>
    </w:p>
    <w:p w14:paraId="3639FA8C" w14:textId="77777777" w:rsidR="009A66BB" w:rsidRDefault="009A66BB" w:rsidP="00FB04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 – вкусная еда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нам полезно?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Лук зеленый иногда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полезен дети?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луже грязная вода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полезна иногда?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Щи – отличная еда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нам полезно?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Мухоморный</w:t>
      </w:r>
      <w:proofErr w:type="spellEnd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 всегда – 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нам полезно?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Фрукты – просто красота!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нам полезно?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Грязных ягод иногда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Съесть полезно, детки?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Овощей растет гряда.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Овощи полезны?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Сок, </w:t>
      </w:r>
      <w:proofErr w:type="spellStart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компотик</w:t>
      </w:r>
      <w:proofErr w:type="spellEnd"/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полезны, дети?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Съесть мешок большой конфет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вредно, дети?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Лишь полезная еда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столе у нас всегда!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раз полезная еда –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мы здоровы? (</w:t>
      </w:r>
      <w:r w:rsidRPr="009A66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9C953E6" w14:textId="7ACA4525" w:rsidR="009A66BB" w:rsidRDefault="009A66BB" w:rsidP="009A6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Третий конкурс-эстафета</w:t>
      </w:r>
    </w:p>
    <w:p w14:paraId="66A1E196" w14:textId="77777777" w:rsidR="00601FAE" w:rsidRPr="00F436C6" w:rsidRDefault="00601FAE" w:rsidP="00601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проворным стать атлетом</w:t>
      </w:r>
    </w:p>
    <w:p w14:paraId="6B5836B8" w14:textId="77777777" w:rsidR="00601FAE" w:rsidRPr="00F436C6" w:rsidRDefault="00601FAE" w:rsidP="00601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Проведем мы эстафеты.</w:t>
      </w:r>
    </w:p>
    <w:p w14:paraId="32381B05" w14:textId="77777777" w:rsidR="00601FAE" w:rsidRPr="00F436C6" w:rsidRDefault="00601FAE" w:rsidP="00601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Будем бегать быстро, дружно</w:t>
      </w:r>
    </w:p>
    <w:p w14:paraId="2D715121" w14:textId="6F422F4F" w:rsidR="00601FAE" w:rsidRPr="00F436C6" w:rsidRDefault="00601FAE" w:rsidP="00601F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        Победить нам очень нужно!</w:t>
      </w:r>
    </w:p>
    <w:p w14:paraId="4BA48CD9" w14:textId="77777777" w:rsidR="009A66BB" w:rsidRPr="00FB0481" w:rsidRDefault="009A66BB" w:rsidP="0060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Pr="00FB0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На болоте.</w:t>
      </w:r>
    </w:p>
    <w:p w14:paraId="02BC4910" w14:textId="77777777" w:rsidR="009A66BB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</w:t>
      </w:r>
      <w:r w:rsidRPr="00F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вернется назад.</w:t>
      </w:r>
    </w:p>
    <w:p w14:paraId="0C4B9154" w14:textId="77777777" w:rsidR="009A66BB" w:rsidRPr="00FB0481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Баба-Яга</w:t>
      </w:r>
    </w:p>
    <w:p w14:paraId="4A1304EE" w14:textId="77777777" w:rsidR="009A66BB" w:rsidRPr="00FB0481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эстафетная. 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и метлу следующему.</w:t>
      </w:r>
    </w:p>
    <w:p w14:paraId="56B0FEE2" w14:textId="77777777" w:rsidR="009A66BB" w:rsidRPr="00FB0481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 </w:t>
      </w:r>
      <w:r w:rsidRPr="00FB0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Нарисуй солнышко</w:t>
      </w:r>
    </w:p>
    <w:p w14:paraId="5F2F0C40" w14:textId="77777777" w:rsidR="009A66BB" w:rsidRPr="00FB0481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</w:t>
      </w:r>
      <w:r w:rsidRPr="00FB0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своего обруча - "нарисовать солнышко". Побеждает команда, которая быстрее справится с заданием</w:t>
      </w:r>
      <w:r w:rsidRPr="00FB04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AF5DF86" w14:textId="77777777" w:rsidR="009A66BB" w:rsidRPr="00F436C6" w:rsidRDefault="009A66BB" w:rsidP="00601FA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4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.Эстафета «Извилистый бег».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8CDD37" w14:textId="77777777" w:rsidR="009A66BB" w:rsidRPr="00F436C6" w:rsidRDefault="009A66BB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оборудование: кегли. Исходная позиция команды: в колонну по одному.</w:t>
      </w:r>
    </w:p>
    <w:p w14:paraId="780F5008" w14:textId="77777777" w:rsidR="009A66BB" w:rsidRPr="00F436C6" w:rsidRDefault="009A66BB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14:paraId="7E7E46ED" w14:textId="77777777" w:rsidR="009A66BB" w:rsidRPr="00F436C6" w:rsidRDefault="009A66BB" w:rsidP="00601F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4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Эстафета «Пройди и не урони»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73F466" w14:textId="77777777" w:rsidR="009A66BB" w:rsidRPr="00F436C6" w:rsidRDefault="009A66BB" w:rsidP="00601F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детей, стоя, лицом друг к другу, без помощи рук зажимают шар между грудью и стараются пройти до кегли и вернуться обратно.</w:t>
      </w:r>
    </w:p>
    <w:p w14:paraId="7473C218" w14:textId="77777777" w:rsidR="009A66BB" w:rsidRPr="00F436C6" w:rsidRDefault="009A66BB" w:rsidP="00601F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4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Эстафета «Перенеси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</w:t>
      </w:r>
      <w:r w:rsidRPr="00F4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17EA1925" w14:textId="29DAC89B" w:rsidR="009A66BB" w:rsidRDefault="009A66BB" w:rsidP="0060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перенести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ведра в таз, с помощью стаканчика, при этом перепрыгивая через обручи.</w:t>
      </w:r>
    </w:p>
    <w:p w14:paraId="6CF0CB56" w14:textId="77777777" w:rsidR="009A66BB" w:rsidRPr="009A66BB" w:rsidRDefault="009A66BB" w:rsidP="009A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Четвертый конкурс</w:t>
      </w:r>
      <w:r w:rsidRPr="009A6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</w:t>
      </w:r>
      <w:r w:rsidRPr="009A6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загадок</w:t>
      </w:r>
    </w:p>
    <w:p w14:paraId="6CB59135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Ранним утром вдоль дороги </w:t>
      </w:r>
    </w:p>
    <w:p w14:paraId="0C909EE9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траве блестит роса, </w:t>
      </w:r>
    </w:p>
    <w:p w14:paraId="232CFF7A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дороге едут ноги </w:t>
      </w:r>
    </w:p>
    <w:p w14:paraId="1051B2F4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бегут два колеса. </w:t>
      </w:r>
    </w:p>
    <w:p w14:paraId="294B06FF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загадки есть ответ – </w:t>
      </w:r>
    </w:p>
    <w:p w14:paraId="3E581BA2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мой … (Велосипед) </w:t>
      </w:r>
    </w:p>
    <w:p w14:paraId="5528FC21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05D5582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его кручу рукой, </w:t>
      </w:r>
    </w:p>
    <w:p w14:paraId="37A615B3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на шеи и ногой, </w:t>
      </w:r>
    </w:p>
    <w:p w14:paraId="799B33B7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 талии кручу,</w:t>
      </w:r>
    </w:p>
    <w:p w14:paraId="521BDC74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ронять я не хочу… (Обруч)</w:t>
      </w:r>
    </w:p>
    <w:p w14:paraId="11E53A6A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1FEBA0B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у нас коньки одни, </w:t>
      </w:r>
    </w:p>
    <w:p w14:paraId="4434010D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Только летние они. </w:t>
      </w:r>
    </w:p>
    <w:p w14:paraId="1A192D63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асфальту мы катались </w:t>
      </w:r>
    </w:p>
    <w:p w14:paraId="52EEE463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довольными остались… </w:t>
      </w:r>
    </w:p>
    <w:p w14:paraId="31BC975D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(Ролики) </w:t>
      </w:r>
    </w:p>
    <w:p w14:paraId="2B0785C1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5AA31514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Болеть мне некогда, друзья, </w:t>
      </w:r>
    </w:p>
    <w:p w14:paraId="3D6C838C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футбол, хоккей играю я. </w:t>
      </w:r>
    </w:p>
    <w:p w14:paraId="06FF5F30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очень я собою горд, </w:t>
      </w:r>
    </w:p>
    <w:p w14:paraId="0DF3794D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дарит мне здоровье… (Спорт)</w:t>
      </w:r>
    </w:p>
    <w:p w14:paraId="50812FAD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70EDC3D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Конь, канат, бревно и брусья, </w:t>
      </w:r>
    </w:p>
    <w:p w14:paraId="6023C236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Кольца с ними рядом. </w:t>
      </w:r>
    </w:p>
    <w:p w14:paraId="56DE7858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Перечислить не берусь я </w:t>
      </w:r>
    </w:p>
    <w:p w14:paraId="2FBBA2EF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Множество снарядов. </w:t>
      </w:r>
    </w:p>
    <w:p w14:paraId="4C6671EE" w14:textId="77777777" w:rsidR="009A66BB" w:rsidRPr="00FB0481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Красоту и пластику </w:t>
      </w:r>
    </w:p>
    <w:p w14:paraId="351A8C0F" w14:textId="69D74003" w:rsidR="00601FAE" w:rsidRDefault="009A66BB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B048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Дарит нам … (Гимнастика)</w:t>
      </w:r>
    </w:p>
    <w:p w14:paraId="01BFADFA" w14:textId="77777777" w:rsidR="00601FAE" w:rsidRDefault="00601FAE" w:rsidP="009A66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E8BEEC6" w14:textId="4B24F088" w:rsidR="00601FAE" w:rsidRDefault="00601FAE" w:rsidP="0060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Пятый</w:t>
      </w:r>
      <w:r w:rsidRPr="00601FA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 флешмоб</w:t>
      </w:r>
    </w:p>
    <w:p w14:paraId="42C1D83F" w14:textId="50642FD5" w:rsidR="00FB0481" w:rsidRPr="00FB0481" w:rsidRDefault="009A66BB" w:rsidP="00601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FB0481" w:rsidRPr="00FB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Подвижная игра «</w:t>
      </w:r>
      <w:r w:rsidR="00FB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Ты шагай, не зевай</w:t>
      </w:r>
      <w:r w:rsidR="00FB0481" w:rsidRPr="00FB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!»</w:t>
      </w:r>
    </w:p>
    <w:p w14:paraId="2191B9BD" w14:textId="41543DD1" w:rsidR="00FB0481" w:rsidRPr="00FB0481" w:rsidRDefault="00FB0481" w:rsidP="00FB0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4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«Ты шагай, не зевай!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14:paraId="6E8F3AC2" w14:textId="591DDF1C" w:rsidR="00FB0481" w:rsidRDefault="00FB0481" w:rsidP="00FB04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Ты шагай, ты шагай своей дорогой, не зевай.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шагай, ты шагай, себе пару выбирай.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Поздоровайся ладошкой,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Поздоровайся и ножкой.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Плечиком и локотком.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конечно, язычком: - Здравствуй!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шагай, опять шагай своей дорогой, не зевай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шагай, ты шагай, другую пару выбирай.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Поздоровайся головкой.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ты делаешь все ловко!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Пальчиком и кулачком.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конечно, язычком: - Доброе утро!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шагай, опять шагай своей дорогой, не зевай!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шагай, ты шагай, другую пару выбирай.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Поздоровайся макушкой.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своим красивым ушком,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Спинкой, тепленьким бочком.</w:t>
      </w:r>
      <w:r w:rsidRPr="00FB0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конечно, язычком - Привет!»</w:t>
      </w:r>
    </w:p>
    <w:p w14:paraId="693AFC64" w14:textId="6CAA869A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Шестой </w:t>
      </w:r>
      <w:r w:rsidRPr="00601F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 «Отвечайте хором»:</w:t>
      </w:r>
    </w:p>
    <w:p w14:paraId="16F1865C" w14:textId="77777777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Прежде, чем советы дать отгадайте вы секреты. Я начну, а вы кончайте, хором дружно отвечайте:</w:t>
      </w:r>
    </w:p>
    <w:p w14:paraId="4ABC3ED4" w14:textId="77777777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здоровым, чистым быть – нужно руки </w:t>
      </w: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(С мылом мыть)</w:t>
      </w:r>
    </w:p>
    <w:p w14:paraId="32C328D4" w14:textId="77777777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закаляйся, водой холодной </w:t>
      </w: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(Обливайся)</w:t>
      </w:r>
    </w:p>
    <w:p w14:paraId="04021061" w14:textId="77777777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болеет только тот, кто здоров и любит </w:t>
      </w: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(Спорт)</w:t>
      </w:r>
    </w:p>
    <w:p w14:paraId="5E3B1807" w14:textId="77777777" w:rsidR="00601FAE" w:rsidRPr="00601FAE" w:rsidRDefault="00601FAE" w:rsidP="00601F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1F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Защищаться от ангины нам помогут </w:t>
      </w: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(Витамины)</w:t>
      </w:r>
    </w:p>
    <w:p w14:paraId="1C15A6A0" w14:textId="64FABE19" w:rsidR="00601FAE" w:rsidRDefault="00601FAE" w:rsidP="00601F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601F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в порядке, спасибо </w:t>
      </w:r>
      <w:r w:rsidRPr="00601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(Зарядке)</w:t>
      </w:r>
    </w:p>
    <w:p w14:paraId="734031BC" w14:textId="319751DC" w:rsidR="00601FAE" w:rsidRPr="00601FAE" w:rsidRDefault="00601FAE" w:rsidP="00601FA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Седьмой </w:t>
      </w:r>
      <w:r w:rsidRPr="00601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конкурс</w:t>
      </w:r>
      <w:proofErr w:type="gramEnd"/>
      <w:r w:rsidRPr="00601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 “ Эрудит ”</w:t>
      </w:r>
    </w:p>
    <w:p w14:paraId="00C0DD8E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Какую помощь надо оказать человеку, если у него болят зубы?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(Отправить к стоматологу)</w:t>
      </w:r>
    </w:p>
    <w:p w14:paraId="02004590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органы помогают нам узнать, что трава зеленая, а помидор красный?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(Органы зрения – глаза)</w:t>
      </w:r>
    </w:p>
    <w:p w14:paraId="5F7968E6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помощью каких органов, мы узнаем, что нас зовут обедать?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 помощью органов слуха – ушей)</w:t>
      </w:r>
    </w:p>
    <w:p w14:paraId="4FBA1EC0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каким признакам можно определить, что человек простудился?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(Кашель, чихание, насморк, боль в горле, першение, слезотечение, высокая температура, слабость, ломота в теле)</w:t>
      </w:r>
    </w:p>
    <w:p w14:paraId="323A7927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каким признакам можно узнать, что человек ушиб колено?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(Течет кровь, колено опухло, болит, повреждена кожа, трудно наступать на ногу)</w:t>
      </w:r>
    </w:p>
    <w:p w14:paraId="08469900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вести себя, чтобы не позволить микробам проникнуть в организм?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(Соблюдать гигиену, чистоту, часто проветривать помещение, закаляться)</w:t>
      </w:r>
    </w:p>
    <w:p w14:paraId="17684196" w14:textId="77777777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правильно ухаживать за зубами?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(Чистить утром и вечером перед сном. После еды полоскать рот водой)</w:t>
      </w:r>
    </w:p>
    <w:p w14:paraId="15A8CDE5" w14:textId="152C2C2E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нужно готовиться ко сну?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(Перед сном почистить зубы, принять душ, одеть пижаму и лечь спать)</w:t>
      </w:r>
    </w:p>
    <w:p w14:paraId="07EF78BA" w14:textId="5AA7B095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человек выражает радость?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(Улыбается, веселится, смеется)</w:t>
      </w:r>
    </w:p>
    <w:p w14:paraId="08F72355" w14:textId="7DDE1B1F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нужно одеваться в разные времена года? (Одеваться по </w:t>
      </w:r>
      <w:proofErr w:type="gramStart"/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погоде )</w:t>
      </w:r>
      <w:proofErr w:type="gramEnd"/>
    </w:p>
    <w:p w14:paraId="0C132A5B" w14:textId="6E2E3618" w:rsidR="00601FAE" w:rsidRPr="00601FAE" w:rsidRDefault="00601FAE" w:rsidP="00601FA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A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01F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Расскажите, как надо закаляться? </w:t>
      </w:r>
      <w:r w:rsidRPr="00601FA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(Гулять в любую погоду, не носить слишком теплой одежды, принимать душ, окатывать себя холодной водой, полоскать рот прохладной водой, делать гимнастику, спать с открытой форточкой)</w:t>
      </w:r>
    </w:p>
    <w:p w14:paraId="129DCF5E" w14:textId="77777777" w:rsidR="001227FE" w:rsidRPr="00F436C6" w:rsidRDefault="001227FE" w:rsidP="001227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наши замечательные спортсмены совершат Круг почета.</w:t>
      </w:r>
    </w:p>
    <w:p w14:paraId="4B29059D" w14:textId="77777777" w:rsidR="001227FE" w:rsidRPr="00F436C6" w:rsidRDefault="001227FE" w:rsidP="001227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марш. Круг почета.</w:t>
      </w:r>
    </w:p>
    <w:p w14:paraId="7FC94846" w14:textId="77777777" w:rsidR="001227FE" w:rsidRPr="00F436C6" w:rsidRDefault="001227FE" w:rsidP="001227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proofErr w:type="gramStart"/>
      <w:r w:rsidRPr="0060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</w:t>
      </w:r>
      <w:proofErr w:type="gramEnd"/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наших соревнованиях нет проигравших – выиграли все, т. к. соревнования помогли детям подружиться со спортом. Поб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едила дружба.</w:t>
      </w:r>
    </w:p>
    <w:p w14:paraId="67E6A960" w14:textId="628E4AD4" w:rsidR="001227FE" w:rsidRPr="00F436C6" w:rsidRDefault="001227FE" w:rsidP="001227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1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F4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заканчиваются наши соревнования. Мы благодарим очаровательные команды за активное участие. Спасибо всем, всем, кто пришел к нам с хорошим настроением и добрым отношением к детям.</w:t>
      </w:r>
    </w:p>
    <w:p w14:paraId="16FCC323" w14:textId="77777777" w:rsidR="00F436C6" w:rsidRDefault="00F436C6"/>
    <w:sectPr w:rsidR="00F4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B"/>
    <w:rsid w:val="001227FE"/>
    <w:rsid w:val="002C2DBB"/>
    <w:rsid w:val="00601FAE"/>
    <w:rsid w:val="00764DD0"/>
    <w:rsid w:val="008A302D"/>
    <w:rsid w:val="009A66BB"/>
    <w:rsid w:val="00F436C6"/>
    <w:rsid w:val="00FA7239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BCB"/>
  <w15:docId w15:val="{7D7D6B0B-5047-4CEF-BEB9-97439C3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F436C6"/>
  </w:style>
  <w:style w:type="character" w:customStyle="1" w:styleId="c8">
    <w:name w:val="c8"/>
    <w:basedOn w:val="a0"/>
    <w:rsid w:val="00F436C6"/>
  </w:style>
  <w:style w:type="paragraph" w:customStyle="1" w:styleId="c2">
    <w:name w:val="c2"/>
    <w:basedOn w:val="a"/>
    <w:rsid w:val="00F4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6C6"/>
  </w:style>
  <w:style w:type="character" w:customStyle="1" w:styleId="c0">
    <w:name w:val="c0"/>
    <w:basedOn w:val="a0"/>
    <w:rsid w:val="00F436C6"/>
  </w:style>
  <w:style w:type="paragraph" w:styleId="a3">
    <w:name w:val="Normal (Web)"/>
    <w:basedOn w:val="a"/>
    <w:uiPriority w:val="99"/>
    <w:semiHidden/>
    <w:unhideWhenUsed/>
    <w:rsid w:val="0012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0481"/>
  </w:style>
  <w:style w:type="character" w:styleId="a4">
    <w:name w:val="Emphasis"/>
    <w:basedOn w:val="a0"/>
    <w:uiPriority w:val="20"/>
    <w:qFormat/>
    <w:rsid w:val="009A6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комп1</cp:lastModifiedBy>
  <cp:revision>2</cp:revision>
  <dcterms:created xsi:type="dcterms:W3CDTF">2021-01-11T21:53:00Z</dcterms:created>
  <dcterms:modified xsi:type="dcterms:W3CDTF">2021-01-11T21:53:00Z</dcterms:modified>
</cp:coreProperties>
</file>